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7D5315A1" w:rsidR="00F90F81" w:rsidRPr="00DD5F7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DD5F76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DD5F76" w:rsidRPr="00DD5F76">
              <w:rPr>
                <w:rFonts w:cs="Arial"/>
                <w:szCs w:val="20"/>
              </w:rPr>
              <w:t>Jihomoravský</w:t>
            </w:r>
            <w:r w:rsidRPr="00DD5F76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5E3E4CDB" w:rsidR="00F90F81" w:rsidRPr="00DD5F76" w:rsidRDefault="00DD5F7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DD5F76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016EF732" w:rsidR="00F90F81" w:rsidRPr="00DD5F76" w:rsidRDefault="00DD5F7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DD5F76">
              <w:rPr>
                <w:rFonts w:cs="Arial"/>
                <w:b w:val="0"/>
                <w:color w:val="000000"/>
                <w:szCs w:val="20"/>
              </w:rPr>
              <w:t>Mgr. Robertem Bílkem, vedoucím oddělení pozemkových úprav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190DEAB2" w:rsidR="00F90F81" w:rsidRPr="00DD5F7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DD5F76">
              <w:rPr>
                <w:rFonts w:cs="Arial"/>
                <w:b w:val="0"/>
                <w:szCs w:val="20"/>
              </w:rPr>
              <w:t>01312774 / CZ01312774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661F89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661F89" w:rsidRPr="009107EF" w:rsidRDefault="00661F89" w:rsidP="00661F8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427BBA95" w:rsidR="00661F89" w:rsidRPr="009107EF" w:rsidRDefault="00661F89" w:rsidP="00661F8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A176C">
              <w:rPr>
                <w:bCs/>
              </w:rPr>
              <w:t>Výsadb</w:t>
            </w:r>
            <w:r w:rsidR="002612E8">
              <w:rPr>
                <w:bCs/>
              </w:rPr>
              <w:t>y</w:t>
            </w:r>
            <w:r w:rsidRPr="00CA176C">
              <w:rPr>
                <w:bCs/>
              </w:rPr>
              <w:t xml:space="preserve"> BK16d, BK17a, BK17b a BC10 v </w:t>
            </w:r>
            <w:proofErr w:type="spellStart"/>
            <w:r w:rsidRPr="00CA176C">
              <w:rPr>
                <w:bCs/>
              </w:rPr>
              <w:t>k.ú</w:t>
            </w:r>
            <w:proofErr w:type="spellEnd"/>
            <w:r w:rsidRPr="00CA176C">
              <w:rPr>
                <w:bCs/>
              </w:rPr>
              <w:t>. Veselí-</w:t>
            </w:r>
            <w:proofErr w:type="spellStart"/>
            <w:r w:rsidRPr="00CA176C">
              <w:rPr>
                <w:bCs/>
              </w:rPr>
              <w:t>Předměstí</w:t>
            </w:r>
            <w:r w:rsidR="002612E8">
              <w:rPr>
                <w:bCs/>
              </w:rPr>
              <w:t>_II</w:t>
            </w:r>
            <w:proofErr w:type="spellEnd"/>
          </w:p>
        </w:tc>
      </w:tr>
      <w:tr w:rsidR="00661F89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661F89" w:rsidRPr="009107EF" w:rsidRDefault="00661F89" w:rsidP="00661F8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375456FD" w:rsidR="00661F89" w:rsidRPr="00661F89" w:rsidRDefault="00661F89" w:rsidP="00661F8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661F89">
              <w:rPr>
                <w:b w:val="0"/>
                <w:bCs/>
              </w:rPr>
              <w:t xml:space="preserve">SP </w:t>
            </w:r>
            <w:r w:rsidR="005769BB">
              <w:rPr>
                <w:b w:val="0"/>
                <w:bCs/>
              </w:rPr>
              <w:t>7</w:t>
            </w:r>
            <w:r w:rsidRPr="00661F89">
              <w:rPr>
                <w:b w:val="0"/>
                <w:bCs/>
              </w:rPr>
              <w:t>2</w:t>
            </w:r>
            <w:r w:rsidR="005769BB">
              <w:rPr>
                <w:b w:val="0"/>
                <w:bCs/>
              </w:rPr>
              <w:t>32</w:t>
            </w:r>
            <w:r w:rsidRPr="00661F89">
              <w:rPr>
                <w:b w:val="0"/>
                <w:bCs/>
              </w:rPr>
              <w:t xml:space="preserve">/2024-523101 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DD5F76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1B1518" w:rsidRPr="00DD5F76">
              <w:rPr>
                <w:rFonts w:cs="Arial"/>
                <w:b w:val="0"/>
                <w:bCs/>
                <w:szCs w:val="20"/>
              </w:rPr>
              <w:t>b</w:t>
            </w:r>
            <w:r w:rsidRPr="00DD5F76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DD5F76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DD5F76">
              <w:rPr>
                <w:rFonts w:cs="Arial"/>
                <w:b w:val="0"/>
                <w:bCs/>
                <w:szCs w:val="20"/>
              </w:rPr>
              <w:t>,</w:t>
            </w:r>
            <w:r w:rsidR="00137933" w:rsidRPr="00DD5F76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DD5F76">
              <w:rPr>
                <w:rFonts w:cs="Arial"/>
                <w:b w:val="0"/>
                <w:bCs/>
                <w:szCs w:val="20"/>
              </w:rPr>
              <w:t xml:space="preserve"> </w:t>
            </w:r>
            <w:r w:rsidR="001B1518" w:rsidRPr="00DD5F76">
              <w:rPr>
                <w:rFonts w:cs="Arial"/>
                <w:b w:val="0"/>
                <w:bCs/>
                <w:szCs w:val="20"/>
              </w:rPr>
              <w:t>otevřené</w:t>
            </w:r>
            <w:r w:rsidRPr="00DD5F76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DD5F76" w:rsidRDefault="004C64AF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DD5F7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DD5F7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B5371B3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1BA36BC6" w:rsidR="00E50349" w:rsidRPr="00DD5F76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+420</w:t>
            </w:r>
            <w:r w:rsidR="00DD5F76" w:rsidRPr="00DD5F76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2BD5946E" w:rsidR="00E50349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DD5F7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1C8DB5AD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676A484B" w:rsidR="00E50349" w:rsidRPr="00DD5F76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+420</w:t>
            </w:r>
            <w:r w:rsidR="00DD5F76" w:rsidRPr="00DD5F76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3BAC0F50" w:rsidR="00E50349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DD5F76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DD5F7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DD5F7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642C0BC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DD5F76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08CD6016" w:rsidR="00D42CD1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A54A20E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  <w:r w:rsidR="006B2228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DD5F7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198B543E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DD5F76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26F121D4" w:rsidR="00D42CD1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F0164A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F0164A" w:rsidRPr="006403F7" w:rsidRDefault="00F0164A" w:rsidP="00F0164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F0164A" w:rsidRPr="006403F7" w:rsidRDefault="00F0164A" w:rsidP="00F0164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F0164A" w:rsidRPr="006403F7" w:rsidRDefault="00F0164A" w:rsidP="00F0164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0C845A50" w:rsidR="00F0164A" w:rsidRPr="00DD5F76" w:rsidRDefault="00F0164A" w:rsidP="00F0164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D47AC">
              <w:rPr>
                <w:rFonts w:cs="Arial"/>
                <w:b w:val="0"/>
                <w:bCs/>
                <w:szCs w:val="22"/>
              </w:rPr>
              <w:t>záchranný archeologický výzkum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B9670D3" w14:textId="77777777" w:rsidR="00F0164A" w:rsidRPr="007D47AC" w:rsidRDefault="00F0164A" w:rsidP="00F0164A">
            <w:pPr>
              <w:spacing w:before="0" w:after="0" w:line="288" w:lineRule="auto"/>
              <w:rPr>
                <w:rFonts w:cs="Arial"/>
                <w:b w:val="0"/>
                <w:bCs/>
                <w:szCs w:val="20"/>
                <w:highlight w:val="yellow"/>
              </w:rPr>
            </w:pPr>
            <w:proofErr w:type="spellStart"/>
            <w:proofErr w:type="gramStart"/>
            <w:r w:rsidRPr="007D47AC">
              <w:rPr>
                <w:rFonts w:cs="Arial"/>
                <w:b w:val="0"/>
                <w:bCs/>
                <w:szCs w:val="20"/>
                <w:highlight w:val="yellow"/>
              </w:rPr>
              <w:t>x,xx</w:t>
            </w:r>
            <w:proofErr w:type="spellEnd"/>
            <w:proofErr w:type="gramEnd"/>
            <w:r w:rsidRPr="007D47AC">
              <w:rPr>
                <w:rFonts w:cs="Arial"/>
                <w:b w:val="0"/>
                <w:bCs/>
                <w:szCs w:val="20"/>
                <w:highlight w:val="yellow"/>
              </w:rPr>
              <w:t xml:space="preserve"> %</w:t>
            </w:r>
          </w:p>
          <w:p w14:paraId="1E4B3DEE" w14:textId="65732CAF" w:rsidR="00F0164A" w:rsidRPr="00DD5F76" w:rsidRDefault="00F0164A" w:rsidP="00F0164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proofErr w:type="spellStart"/>
            <w:proofErr w:type="gramStart"/>
            <w:r w:rsidRPr="007D47AC">
              <w:rPr>
                <w:rFonts w:cs="Arial"/>
                <w:b w:val="0"/>
                <w:bCs/>
                <w:szCs w:val="20"/>
                <w:highlight w:val="yellow"/>
              </w:rPr>
              <w:t>x,xx</w:t>
            </w:r>
            <w:proofErr w:type="spellEnd"/>
            <w:proofErr w:type="gramEnd"/>
            <w:r w:rsidRPr="007D47AC">
              <w:rPr>
                <w:rFonts w:cs="Arial"/>
                <w:b w:val="0"/>
                <w:bCs/>
                <w:szCs w:val="20"/>
                <w:highlight w:val="yellow"/>
              </w:rPr>
              <w:t xml:space="preserve"> Kč</w:t>
            </w:r>
          </w:p>
        </w:tc>
      </w:tr>
      <w:tr w:rsidR="00F0164A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F0164A" w:rsidRPr="006403F7" w:rsidRDefault="00F0164A" w:rsidP="00F0164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F0164A" w:rsidRPr="006403F7" w:rsidRDefault="00F0164A" w:rsidP="00F0164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F0164A" w:rsidRPr="00DD5F76" w:rsidRDefault="00F0164A" w:rsidP="00F0164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F0164A" w:rsidRPr="006403F7" w:rsidRDefault="00F0164A" w:rsidP="00F0164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F0164A" w:rsidRPr="006403F7" w:rsidRDefault="00F0164A" w:rsidP="00F0164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0164A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F0164A" w:rsidRPr="006403F7" w:rsidRDefault="00F0164A" w:rsidP="00F0164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F0164A" w:rsidRPr="006403F7" w:rsidRDefault="00F0164A" w:rsidP="00F0164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F0164A" w:rsidRPr="00DD5F76" w:rsidRDefault="00F0164A" w:rsidP="00F0164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F0164A" w:rsidRPr="006403F7" w:rsidRDefault="00F0164A" w:rsidP="00F0164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F0164A" w:rsidRPr="006403F7" w:rsidRDefault="00F0164A" w:rsidP="00F0164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0164A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F0164A" w:rsidRPr="006403F7" w:rsidRDefault="00F0164A" w:rsidP="00F0164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343D9ABF" w:rsidR="00F0164A" w:rsidRPr="006403F7" w:rsidRDefault="00F0164A" w:rsidP="00F0164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2AAE2BD5" w:rsidR="00F0164A" w:rsidRPr="00DD5F76" w:rsidRDefault="00F0164A" w:rsidP="00F0164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 xml:space="preserve">+420 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F0164A" w:rsidRPr="006403F7" w:rsidRDefault="00F0164A" w:rsidP="00F0164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F0164A" w:rsidRPr="006403F7" w:rsidRDefault="00F0164A" w:rsidP="00F0164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0164A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F0164A" w:rsidRPr="006403F7" w:rsidRDefault="00F0164A" w:rsidP="00F0164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F0164A" w:rsidRPr="006403F7" w:rsidRDefault="00F0164A" w:rsidP="00F0164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19587855" w:rsidR="00F0164A" w:rsidRPr="00DD5F76" w:rsidRDefault="00F0164A" w:rsidP="00F0164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F0164A" w:rsidRPr="006403F7" w:rsidRDefault="00F0164A" w:rsidP="00F0164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F0164A" w:rsidRPr="006403F7" w:rsidRDefault="00F0164A" w:rsidP="00F0164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0164A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F0164A" w:rsidRPr="006403F7" w:rsidRDefault="00F0164A" w:rsidP="00F0164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3FFB7361" w:rsidR="00F0164A" w:rsidRPr="006403F7" w:rsidRDefault="00F0164A" w:rsidP="00F0164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  <w:r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F0164A" w:rsidRPr="00DD5F76" w:rsidRDefault="00F0164A" w:rsidP="00F0164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F0164A" w:rsidRPr="006403F7" w:rsidRDefault="00F0164A" w:rsidP="00F0164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F0164A" w:rsidRPr="006403F7" w:rsidRDefault="00F0164A" w:rsidP="00F0164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0164A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F0164A" w:rsidRPr="006403F7" w:rsidRDefault="00F0164A" w:rsidP="00F0164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F0164A" w:rsidRPr="006403F7" w:rsidRDefault="00F0164A" w:rsidP="00F0164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osoba</w:t>
            </w:r>
            <w:proofErr w:type="gramEnd"/>
            <w:r w:rsidRPr="006403F7">
              <w:rPr>
                <w:rFonts w:cs="Arial"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F0164A" w:rsidRPr="00DD5F76" w:rsidRDefault="00F0164A" w:rsidP="00F0164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F0164A" w:rsidRPr="006403F7" w:rsidRDefault="00F0164A" w:rsidP="00F0164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F0164A" w:rsidRPr="006403F7" w:rsidRDefault="00F0164A" w:rsidP="00F0164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0164A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F0164A" w:rsidRPr="006403F7" w:rsidRDefault="00F0164A" w:rsidP="00F0164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F0164A" w:rsidRPr="006403F7" w:rsidRDefault="00F0164A" w:rsidP="00F0164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F0164A" w:rsidRPr="00DD5F76" w:rsidRDefault="00F0164A" w:rsidP="00F0164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F0164A" w:rsidRPr="006403F7" w:rsidRDefault="00F0164A" w:rsidP="00F0164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F0164A" w:rsidRPr="006403F7" w:rsidRDefault="00F0164A" w:rsidP="00F0164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5C8595E" w14:textId="77777777" w:rsidR="00F0164A" w:rsidRDefault="00F0164A" w:rsidP="006403F7"/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3C1D9F" w:rsidRPr="006403F7" w14:paraId="1767BF96" w14:textId="77777777" w:rsidTr="005C062A">
        <w:tc>
          <w:tcPr>
            <w:tcW w:w="360" w:type="dxa"/>
            <w:tcMar>
              <w:left w:w="85" w:type="dxa"/>
              <w:right w:w="85" w:type="dxa"/>
            </w:tcMar>
          </w:tcPr>
          <w:p w14:paraId="0B4664DA" w14:textId="77777777" w:rsidR="003C1D9F" w:rsidRPr="006403F7" w:rsidRDefault="003C1D9F" w:rsidP="005C062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97C5DB" w14:textId="77777777" w:rsidR="003C1D9F" w:rsidRPr="006403F7" w:rsidRDefault="003C1D9F" w:rsidP="005C062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8E210D" w14:textId="77777777" w:rsidR="003C1D9F" w:rsidRPr="006403F7" w:rsidRDefault="003C1D9F" w:rsidP="005C062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296B5EF" w14:textId="77777777" w:rsidR="003C1D9F" w:rsidRPr="006403F7" w:rsidRDefault="003C1D9F" w:rsidP="005C062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ACE4CDE" w14:textId="77777777" w:rsidR="003C1D9F" w:rsidRPr="006403F7" w:rsidRDefault="003C1D9F" w:rsidP="005C062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3C1D9F" w:rsidRPr="00DD5F76" w14:paraId="702D3537" w14:textId="77777777" w:rsidTr="005C062A">
        <w:tc>
          <w:tcPr>
            <w:tcW w:w="360" w:type="dxa"/>
            <w:tcMar>
              <w:left w:w="85" w:type="dxa"/>
              <w:right w:w="85" w:type="dxa"/>
            </w:tcMar>
          </w:tcPr>
          <w:p w14:paraId="022D964B" w14:textId="77777777" w:rsidR="003C1D9F" w:rsidRPr="006403F7" w:rsidRDefault="003C1D9F" w:rsidP="005C062A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Pr="006403F7">
              <w:rPr>
                <w:rFonts w:cs="Arial"/>
                <w:szCs w:val="20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EB6296" w14:textId="77777777" w:rsidR="003C1D9F" w:rsidRPr="006403F7" w:rsidRDefault="003C1D9F" w:rsidP="005C062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31D5D5" w14:textId="77777777" w:rsidR="003C1D9F" w:rsidRPr="006403F7" w:rsidRDefault="003C1D9F" w:rsidP="005C062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0E525D9" w14:textId="77777777" w:rsidR="003C1D9F" w:rsidRPr="00DD5F76" w:rsidRDefault="003C1D9F" w:rsidP="005C062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32AC4">
              <w:rPr>
                <w:rFonts w:cs="Arial"/>
                <w:b w:val="0"/>
                <w:bCs/>
                <w:szCs w:val="20"/>
                <w:highlight w:val="yellow"/>
              </w:rPr>
              <w:t>např. geodetické práce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1E9A4A9" w14:textId="77777777" w:rsidR="003C1D9F" w:rsidRPr="007D47AC" w:rsidRDefault="003C1D9F" w:rsidP="005C062A">
            <w:pPr>
              <w:spacing w:before="0" w:after="0" w:line="288" w:lineRule="auto"/>
              <w:rPr>
                <w:rFonts w:cs="Arial"/>
                <w:b w:val="0"/>
                <w:bCs/>
                <w:szCs w:val="20"/>
                <w:highlight w:val="yellow"/>
              </w:rPr>
            </w:pPr>
            <w:proofErr w:type="spellStart"/>
            <w:proofErr w:type="gramStart"/>
            <w:r w:rsidRPr="007D47AC">
              <w:rPr>
                <w:rFonts w:cs="Arial"/>
                <w:b w:val="0"/>
                <w:bCs/>
                <w:szCs w:val="20"/>
                <w:highlight w:val="yellow"/>
              </w:rPr>
              <w:t>x,xx</w:t>
            </w:r>
            <w:proofErr w:type="spellEnd"/>
            <w:proofErr w:type="gramEnd"/>
            <w:r w:rsidRPr="007D47AC">
              <w:rPr>
                <w:rFonts w:cs="Arial"/>
                <w:b w:val="0"/>
                <w:bCs/>
                <w:szCs w:val="20"/>
                <w:highlight w:val="yellow"/>
              </w:rPr>
              <w:t xml:space="preserve"> %</w:t>
            </w:r>
          </w:p>
          <w:p w14:paraId="2B5ED564" w14:textId="77777777" w:rsidR="003C1D9F" w:rsidRPr="00DD5F76" w:rsidRDefault="003C1D9F" w:rsidP="005C062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proofErr w:type="spellStart"/>
            <w:proofErr w:type="gramStart"/>
            <w:r w:rsidRPr="007D47AC">
              <w:rPr>
                <w:rFonts w:cs="Arial"/>
                <w:b w:val="0"/>
                <w:bCs/>
                <w:szCs w:val="20"/>
                <w:highlight w:val="yellow"/>
              </w:rPr>
              <w:t>x,xx</w:t>
            </w:r>
            <w:proofErr w:type="spellEnd"/>
            <w:proofErr w:type="gramEnd"/>
            <w:r w:rsidRPr="007D47AC">
              <w:rPr>
                <w:rFonts w:cs="Arial"/>
                <w:b w:val="0"/>
                <w:bCs/>
                <w:szCs w:val="20"/>
                <w:highlight w:val="yellow"/>
              </w:rPr>
              <w:t xml:space="preserve"> Kč</w:t>
            </w:r>
          </w:p>
        </w:tc>
      </w:tr>
      <w:tr w:rsidR="003C1D9F" w:rsidRPr="006403F7" w14:paraId="4A4BE2E5" w14:textId="77777777" w:rsidTr="005C062A">
        <w:tc>
          <w:tcPr>
            <w:tcW w:w="360" w:type="dxa"/>
            <w:tcMar>
              <w:left w:w="85" w:type="dxa"/>
              <w:right w:w="85" w:type="dxa"/>
            </w:tcMar>
          </w:tcPr>
          <w:p w14:paraId="115F81A9" w14:textId="77777777" w:rsidR="003C1D9F" w:rsidRPr="006403F7" w:rsidRDefault="003C1D9F" w:rsidP="005C062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FDDB7B" w14:textId="77777777" w:rsidR="003C1D9F" w:rsidRPr="006403F7" w:rsidRDefault="003C1D9F" w:rsidP="005C062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D9C22C" w14:textId="77777777" w:rsidR="003C1D9F" w:rsidRPr="00DD5F76" w:rsidRDefault="003C1D9F" w:rsidP="005C062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CFAC636" w14:textId="77777777" w:rsidR="003C1D9F" w:rsidRPr="006403F7" w:rsidRDefault="003C1D9F" w:rsidP="005C062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92D03E" w14:textId="77777777" w:rsidR="003C1D9F" w:rsidRPr="006403F7" w:rsidRDefault="003C1D9F" w:rsidP="005C062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3C1D9F" w:rsidRPr="006403F7" w14:paraId="3FB39F02" w14:textId="77777777" w:rsidTr="005C062A">
        <w:tc>
          <w:tcPr>
            <w:tcW w:w="360" w:type="dxa"/>
            <w:tcMar>
              <w:left w:w="85" w:type="dxa"/>
              <w:right w:w="85" w:type="dxa"/>
            </w:tcMar>
          </w:tcPr>
          <w:p w14:paraId="5C4C3525" w14:textId="77777777" w:rsidR="003C1D9F" w:rsidRPr="006403F7" w:rsidRDefault="003C1D9F" w:rsidP="005C062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9FB0FE" w14:textId="77777777" w:rsidR="003C1D9F" w:rsidRPr="006403F7" w:rsidRDefault="003C1D9F" w:rsidP="005C062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55F755" w14:textId="77777777" w:rsidR="003C1D9F" w:rsidRPr="00DD5F76" w:rsidRDefault="003C1D9F" w:rsidP="005C062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3FE69D8" w14:textId="77777777" w:rsidR="003C1D9F" w:rsidRPr="006403F7" w:rsidRDefault="003C1D9F" w:rsidP="005C062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2F67F3" w14:textId="77777777" w:rsidR="003C1D9F" w:rsidRPr="006403F7" w:rsidRDefault="003C1D9F" w:rsidP="005C062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3C1D9F" w:rsidRPr="006403F7" w14:paraId="66D020F7" w14:textId="77777777" w:rsidTr="005C062A">
        <w:tc>
          <w:tcPr>
            <w:tcW w:w="360" w:type="dxa"/>
            <w:tcMar>
              <w:left w:w="85" w:type="dxa"/>
              <w:right w:w="85" w:type="dxa"/>
            </w:tcMar>
          </w:tcPr>
          <w:p w14:paraId="68E7DF60" w14:textId="77777777" w:rsidR="003C1D9F" w:rsidRPr="006403F7" w:rsidRDefault="003C1D9F" w:rsidP="005C062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7142F0" w14:textId="77777777" w:rsidR="003C1D9F" w:rsidRPr="006403F7" w:rsidRDefault="003C1D9F" w:rsidP="005C062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21BB97" w14:textId="77777777" w:rsidR="003C1D9F" w:rsidRPr="00DD5F76" w:rsidRDefault="003C1D9F" w:rsidP="005C062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 xml:space="preserve">+420 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F2677DC" w14:textId="77777777" w:rsidR="003C1D9F" w:rsidRPr="006403F7" w:rsidRDefault="003C1D9F" w:rsidP="005C062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D0EAE5" w14:textId="77777777" w:rsidR="003C1D9F" w:rsidRPr="006403F7" w:rsidRDefault="003C1D9F" w:rsidP="005C062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3C1D9F" w:rsidRPr="006403F7" w14:paraId="37D91529" w14:textId="77777777" w:rsidTr="005C062A">
        <w:tc>
          <w:tcPr>
            <w:tcW w:w="360" w:type="dxa"/>
            <w:tcMar>
              <w:left w:w="85" w:type="dxa"/>
              <w:right w:w="85" w:type="dxa"/>
            </w:tcMar>
          </w:tcPr>
          <w:p w14:paraId="598D9266" w14:textId="77777777" w:rsidR="003C1D9F" w:rsidRPr="006403F7" w:rsidRDefault="003C1D9F" w:rsidP="005C062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3637C3" w14:textId="77777777" w:rsidR="003C1D9F" w:rsidRPr="006403F7" w:rsidRDefault="003C1D9F" w:rsidP="005C062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05EC1C" w14:textId="77777777" w:rsidR="003C1D9F" w:rsidRPr="00DD5F76" w:rsidRDefault="003C1D9F" w:rsidP="005C062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3FD7D3" w14:textId="77777777" w:rsidR="003C1D9F" w:rsidRPr="006403F7" w:rsidRDefault="003C1D9F" w:rsidP="005C062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847717A" w14:textId="77777777" w:rsidR="003C1D9F" w:rsidRPr="006403F7" w:rsidRDefault="003C1D9F" w:rsidP="005C062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3C1D9F" w:rsidRPr="006403F7" w14:paraId="6D867DBA" w14:textId="77777777" w:rsidTr="005C062A">
        <w:tc>
          <w:tcPr>
            <w:tcW w:w="360" w:type="dxa"/>
            <w:tcMar>
              <w:left w:w="85" w:type="dxa"/>
              <w:right w:w="85" w:type="dxa"/>
            </w:tcMar>
          </w:tcPr>
          <w:p w14:paraId="1E0D9672" w14:textId="77777777" w:rsidR="003C1D9F" w:rsidRPr="006403F7" w:rsidRDefault="003C1D9F" w:rsidP="005C062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515102" w14:textId="77777777" w:rsidR="003C1D9F" w:rsidRPr="006403F7" w:rsidRDefault="003C1D9F" w:rsidP="005C062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  <w:r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9D790A" w14:textId="77777777" w:rsidR="003C1D9F" w:rsidRPr="00DD5F76" w:rsidRDefault="003C1D9F" w:rsidP="005C062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0396120" w14:textId="77777777" w:rsidR="003C1D9F" w:rsidRPr="006403F7" w:rsidRDefault="003C1D9F" w:rsidP="005C062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450096D" w14:textId="77777777" w:rsidR="003C1D9F" w:rsidRPr="006403F7" w:rsidRDefault="003C1D9F" w:rsidP="005C062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3C1D9F" w:rsidRPr="006403F7" w14:paraId="060E2914" w14:textId="77777777" w:rsidTr="005C062A">
        <w:tc>
          <w:tcPr>
            <w:tcW w:w="360" w:type="dxa"/>
            <w:tcMar>
              <w:left w:w="85" w:type="dxa"/>
              <w:right w:w="85" w:type="dxa"/>
            </w:tcMar>
          </w:tcPr>
          <w:p w14:paraId="5B922E52" w14:textId="77777777" w:rsidR="003C1D9F" w:rsidRPr="006403F7" w:rsidRDefault="003C1D9F" w:rsidP="005C062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07F368" w14:textId="77777777" w:rsidR="003C1D9F" w:rsidRPr="006403F7" w:rsidRDefault="003C1D9F" w:rsidP="005C062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osoba</w:t>
            </w:r>
            <w:proofErr w:type="gramEnd"/>
            <w:r w:rsidRPr="006403F7">
              <w:rPr>
                <w:rFonts w:cs="Arial"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119AAC" w14:textId="77777777" w:rsidR="003C1D9F" w:rsidRPr="00DD5F76" w:rsidRDefault="003C1D9F" w:rsidP="005C062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C6793AB" w14:textId="77777777" w:rsidR="003C1D9F" w:rsidRPr="006403F7" w:rsidRDefault="003C1D9F" w:rsidP="005C062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C99097F" w14:textId="77777777" w:rsidR="003C1D9F" w:rsidRPr="006403F7" w:rsidRDefault="003C1D9F" w:rsidP="005C062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299023" w14:textId="77777777" w:rsidR="00F0164A" w:rsidRDefault="00F0164A" w:rsidP="006403F7"/>
    <w:p w14:paraId="1DD4CF83" w14:textId="400A88A9" w:rsidR="006403F7" w:rsidRPr="003C1D9F" w:rsidRDefault="00BA7E8C" w:rsidP="006403F7">
      <w:pPr>
        <w:rPr>
          <w:b w:val="0"/>
          <w:bCs/>
        </w:rPr>
      </w:pPr>
      <w:r w:rsidRPr="003C1D9F">
        <w:rPr>
          <w:b w:val="0"/>
          <w:bCs/>
        </w:rPr>
        <w:t xml:space="preserve">Poznámka: Do sloupce označeného I. </w:t>
      </w:r>
      <w:r w:rsidR="00493893" w:rsidRPr="003C1D9F">
        <w:rPr>
          <w:b w:val="0"/>
          <w:bCs/>
        </w:rPr>
        <w:t>dodavatel</w:t>
      </w:r>
      <w:r w:rsidRPr="003C1D9F">
        <w:rPr>
          <w:b w:val="0"/>
          <w:bCs/>
        </w:rPr>
        <w:t xml:space="preserve"> uvede konkrétní část/části plnění, které hodlá zajistit pomocí </w:t>
      </w:r>
      <w:r w:rsidR="00493893" w:rsidRPr="003C1D9F">
        <w:rPr>
          <w:b w:val="0"/>
          <w:bCs/>
        </w:rPr>
        <w:t>poddodavatele</w:t>
      </w:r>
      <w:r w:rsidRPr="003C1D9F">
        <w:rPr>
          <w:b w:val="0"/>
          <w:bCs/>
        </w:rPr>
        <w:t xml:space="preserve">. Do sloupce označeného II. </w:t>
      </w:r>
      <w:r w:rsidR="00493893" w:rsidRPr="003C1D9F">
        <w:rPr>
          <w:b w:val="0"/>
          <w:bCs/>
        </w:rPr>
        <w:t>dodavatel</w:t>
      </w:r>
      <w:r w:rsidRPr="003C1D9F">
        <w:rPr>
          <w:b w:val="0"/>
          <w:bCs/>
        </w:rPr>
        <w:t xml:space="preserve"> uvede procentní podíl </w:t>
      </w:r>
      <w:r w:rsidR="00493893" w:rsidRPr="003C1D9F">
        <w:rPr>
          <w:b w:val="0"/>
          <w:bCs/>
        </w:rPr>
        <w:t xml:space="preserve">poddodavatele </w:t>
      </w:r>
      <w:r w:rsidRPr="003C1D9F">
        <w:rPr>
          <w:b w:val="0"/>
          <w:bCs/>
        </w:rPr>
        <w:t>a poměrnou finanční částku na celkovém plnění vztaženém k celkové nabídkové ceně.</w:t>
      </w:r>
    </w:p>
    <w:p w14:paraId="08298F90" w14:textId="77777777" w:rsidR="00592B71" w:rsidRPr="003C1D9F" w:rsidRDefault="00592B71" w:rsidP="00592B71">
      <w:pPr>
        <w:rPr>
          <w:b w:val="0"/>
          <w:bCs/>
        </w:rPr>
      </w:pPr>
      <w:r w:rsidRPr="003C1D9F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BE5C693" w14:textId="56E1BA29" w:rsidR="00C33BE6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C33BE6" w:rsidRPr="00CA176C">
        <w:rPr>
          <w:bCs/>
        </w:rPr>
        <w:t>Výsadba BK16d, BK17a, BK17b a BC10 v </w:t>
      </w:r>
      <w:proofErr w:type="spellStart"/>
      <w:r w:rsidR="00C33BE6" w:rsidRPr="00CA176C">
        <w:rPr>
          <w:bCs/>
        </w:rPr>
        <w:t>k.ú</w:t>
      </w:r>
      <w:proofErr w:type="spellEnd"/>
      <w:r w:rsidR="00C33BE6" w:rsidRPr="00CA176C">
        <w:rPr>
          <w:bCs/>
        </w:rPr>
        <w:t>. Veselí-</w:t>
      </w:r>
      <w:proofErr w:type="spellStart"/>
      <w:r w:rsidR="00C33BE6" w:rsidRPr="00CA176C">
        <w:rPr>
          <w:bCs/>
        </w:rPr>
        <w:t>Předměstí</w:t>
      </w:r>
      <w:r w:rsidR="00A97BF5">
        <w:rPr>
          <w:bCs/>
        </w:rPr>
        <w:t>_II</w:t>
      </w:r>
      <w:proofErr w:type="spellEnd"/>
      <w:r w:rsidR="00C33BE6">
        <w:rPr>
          <w:bCs/>
        </w:rPr>
        <w:t>.</w:t>
      </w:r>
    </w:p>
    <w:p w14:paraId="7C2A8146" w14:textId="1DD19249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DD5F76" w:rsidRDefault="00CC446F" w:rsidP="006403F7">
      <w:pPr>
        <w:rPr>
          <w:color w:val="FF0000"/>
          <w:highlight w:val="lightGray"/>
        </w:rPr>
      </w:pPr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DD5F76">
        <w:rPr>
          <w:color w:val="FF0000"/>
          <w:highlight w:val="lightGray"/>
        </w:rPr>
        <w:t>Titul, jméno, příjmení, funkce</w:t>
      </w:r>
    </w:p>
    <w:p w14:paraId="66A26463" w14:textId="77777777" w:rsidR="00CC446F" w:rsidRPr="00DD5F76" w:rsidRDefault="00CC446F" w:rsidP="006403F7">
      <w:pPr>
        <w:rPr>
          <w:color w:val="FF0000"/>
        </w:rPr>
      </w:pPr>
      <w:r w:rsidRPr="00DD5F76">
        <w:rPr>
          <w:color w:val="FF0000"/>
          <w:highlight w:val="lightGray"/>
        </w:rPr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6DBCF" w14:textId="77777777" w:rsidR="00E41AF6" w:rsidRDefault="00E41AF6" w:rsidP="008E4AD5">
      <w:r>
        <w:separator/>
      </w:r>
    </w:p>
  </w:endnote>
  <w:endnote w:type="continuationSeparator" w:id="0">
    <w:p w14:paraId="4694103F" w14:textId="77777777" w:rsidR="00E41AF6" w:rsidRDefault="00E41AF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28CA263F" w:rsidR="00D80098" w:rsidRDefault="009C250D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6E2A13EE" wp14:editId="63B864FC">
          <wp:simplePos x="0" y="0"/>
          <wp:positionH relativeFrom="margin">
            <wp:posOffset>3581400</wp:posOffset>
          </wp:positionH>
          <wp:positionV relativeFrom="paragraph">
            <wp:posOffset>-190500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0098">
      <w:rPr>
        <w:noProof/>
      </w:rPr>
      <w:drawing>
        <wp:anchor distT="0" distB="0" distL="114300" distR="114300" simplePos="0" relativeHeight="251659264" behindDoc="0" locked="0" layoutInCell="1" allowOverlap="1" wp14:anchorId="7CC1E20F" wp14:editId="7BBD509A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35C4D" w14:textId="77777777" w:rsidR="00E41AF6" w:rsidRDefault="00E41AF6" w:rsidP="008E4AD5">
      <w:r>
        <w:separator/>
      </w:r>
    </w:p>
  </w:footnote>
  <w:footnote w:type="continuationSeparator" w:id="0">
    <w:p w14:paraId="5284A110" w14:textId="77777777" w:rsidR="00E41AF6" w:rsidRDefault="00E41AF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082E451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86671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0A3CDED8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DD5F76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804454">
    <w:abstractNumId w:val="0"/>
  </w:num>
  <w:num w:numId="2" w16cid:durableId="408308854">
    <w:abstractNumId w:val="0"/>
  </w:num>
  <w:num w:numId="3" w16cid:durableId="1791898479">
    <w:abstractNumId w:val="0"/>
  </w:num>
  <w:num w:numId="4" w16cid:durableId="691033929">
    <w:abstractNumId w:val="0"/>
  </w:num>
  <w:num w:numId="5" w16cid:durableId="1070231228">
    <w:abstractNumId w:val="0"/>
  </w:num>
  <w:num w:numId="6" w16cid:durableId="193857910">
    <w:abstractNumId w:val="0"/>
  </w:num>
  <w:num w:numId="7" w16cid:durableId="2111274717">
    <w:abstractNumId w:val="0"/>
  </w:num>
  <w:num w:numId="8" w16cid:durableId="471219803">
    <w:abstractNumId w:val="0"/>
  </w:num>
  <w:num w:numId="9" w16cid:durableId="1068310656">
    <w:abstractNumId w:val="0"/>
  </w:num>
  <w:num w:numId="10" w16cid:durableId="424109929">
    <w:abstractNumId w:val="0"/>
  </w:num>
  <w:num w:numId="11" w16cid:durableId="70255926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12E8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1D9F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769B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61F89"/>
    <w:rsid w:val="0067176C"/>
    <w:rsid w:val="006722E6"/>
    <w:rsid w:val="006746A8"/>
    <w:rsid w:val="006751AD"/>
    <w:rsid w:val="006854A7"/>
    <w:rsid w:val="00685FD1"/>
    <w:rsid w:val="006916C1"/>
    <w:rsid w:val="006A4437"/>
    <w:rsid w:val="006B2228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514E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6671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250D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97BF5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3BE6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04D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06821"/>
    <w:rsid w:val="00D223A1"/>
    <w:rsid w:val="00D2306F"/>
    <w:rsid w:val="00D244E3"/>
    <w:rsid w:val="00D30983"/>
    <w:rsid w:val="00D30E98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D5F76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1AF6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164A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634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Chválová Marika Ing.</cp:lastModifiedBy>
  <cp:revision>5</cp:revision>
  <cp:lastPrinted>2012-03-30T11:12:00Z</cp:lastPrinted>
  <dcterms:created xsi:type="dcterms:W3CDTF">2024-07-10T08:21:00Z</dcterms:created>
  <dcterms:modified xsi:type="dcterms:W3CDTF">2024-07-10T08:23:00Z</dcterms:modified>
</cp:coreProperties>
</file>